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F4" w:rsidRPr="00FE71FF" w:rsidRDefault="008C35F4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rFonts w:ascii="Arial" w:hAnsi="Arial" w:cs="Arial"/>
          <w:color w:val="C00000"/>
          <w:sz w:val="40"/>
          <w:szCs w:val="40"/>
          <w:lang w:val="en-US"/>
        </w:rPr>
        <w:t>Practice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Work 0</w:t>
      </w:r>
      <w:r>
        <w:rPr>
          <w:rFonts w:ascii="Arial" w:hAnsi="Arial" w:cs="Arial"/>
          <w:color w:val="C00000"/>
          <w:sz w:val="40"/>
          <w:szCs w:val="40"/>
          <w:lang w:val="en-US"/>
        </w:rPr>
        <w:t>2</w:t>
      </w:r>
      <w:r w:rsidR="00C82483" w:rsidRPr="00DE47AD">
        <w:rPr>
          <w:rFonts w:ascii="Arial" w:hAnsi="Arial" w:cs="Arial"/>
          <w:color w:val="C00000"/>
          <w:sz w:val="40"/>
          <w:szCs w:val="40"/>
          <w:lang w:val="en-US"/>
        </w:rPr>
        <w:t xml:space="preserve"> Report: 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>SQL</w:t>
      </w:r>
      <w:r w:rsidR="008B675B">
        <w:rPr>
          <w:rFonts w:ascii="Arial" w:hAnsi="Arial" w:cs="Arial"/>
          <w:color w:val="C00000"/>
          <w:sz w:val="40"/>
          <w:szCs w:val="40"/>
          <w:lang w:val="en-US"/>
        </w:rPr>
        <w:t>:</w:t>
      </w:r>
      <w:r w:rsidRPr="008C35F4">
        <w:rPr>
          <w:rFonts w:ascii="Arial" w:hAnsi="Arial" w:cs="Arial"/>
          <w:color w:val="C00000"/>
          <w:sz w:val="40"/>
          <w:szCs w:val="40"/>
          <w:lang w:val="en-US"/>
        </w:rPr>
        <w:t xml:space="preserve"> </w:t>
      </w:r>
      <w:r w:rsidR="008B675B">
        <w:rPr>
          <w:rFonts w:ascii="Arial" w:hAnsi="Arial" w:cs="Arial"/>
          <w:color w:val="C00000"/>
          <w:sz w:val="40"/>
          <w:szCs w:val="40"/>
          <w:lang w:val="en-US"/>
        </w:rPr>
        <w:t xml:space="preserve">Training </w:t>
      </w:r>
      <w:r w:rsidR="006655A8">
        <w:rPr>
          <w:rFonts w:ascii="Arial" w:hAnsi="Arial" w:cs="Arial"/>
          <w:color w:val="C00000"/>
          <w:sz w:val="40"/>
          <w:szCs w:val="40"/>
          <w:lang w:val="en-US"/>
        </w:rPr>
        <w:t>Quizzes</w:t>
      </w:r>
      <w:r w:rsidR="009D7B5D" w:rsidRPr="009D7B5D">
        <w:rPr>
          <w:rFonts w:ascii="Arial" w:hAnsi="Arial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3431"/>
        <w:gridCol w:w="3867"/>
      </w:tblGrid>
      <w:tr w:rsidR="00C82483" w:rsidRPr="00041D88" w:rsidTr="005A64C7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C82483" w:rsidRPr="00952A9B" w:rsidTr="005A64C7">
        <w:trPr>
          <w:trHeight w:val="519"/>
        </w:trPr>
        <w:tc>
          <w:tcPr>
            <w:tcW w:w="2609" w:type="pct"/>
            <w:shd w:val="clear" w:color="auto" w:fill="auto"/>
          </w:tcPr>
          <w:p w:rsidR="00C82483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DB2020</w:t>
            </w:r>
            <w:r w:rsidR="004233F6">
              <w:rPr>
                <w:rFonts w:ascii="Arial" w:hAnsi="Arial" w:cs="Arial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1124" w:type="pct"/>
            <w:shd w:val="clear" w:color="auto" w:fill="auto"/>
          </w:tcPr>
          <w:p w:rsidR="00C82483" w:rsidRPr="00952A9B" w:rsidRDefault="00DE47AD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</w:t>
            </w:r>
            <w:r w:rsidR="0029758F">
              <w:rPr>
                <w:rFonts w:ascii="Arial" w:hAnsi="Arial" w:cs="Arial"/>
                <w:lang w:val="en-GB"/>
              </w:rPr>
              <w:t>-00</w:t>
            </w:r>
          </w:p>
        </w:tc>
        <w:tc>
          <w:tcPr>
            <w:tcW w:w="1267" w:type="pct"/>
            <w:shd w:val="clear" w:color="auto" w:fill="auto"/>
          </w:tcPr>
          <w:p w:rsidR="00C82483" w:rsidRPr="00952A9B" w:rsidRDefault="008C35F4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</w:t>
            </w:r>
            <w:r w:rsidR="0029758F">
              <w:rPr>
                <w:rFonts w:ascii="Arial" w:hAnsi="Arial" w:cs="Arial"/>
                <w:lang w:val="en-GB"/>
              </w:rPr>
              <w:t>.0</w:t>
            </w:r>
            <w:r>
              <w:rPr>
                <w:rFonts w:ascii="Arial" w:hAnsi="Arial" w:cs="Arial"/>
                <w:lang w:val="en-GB"/>
              </w:rPr>
              <w:t>3</w:t>
            </w:r>
            <w:r w:rsidR="0029758F">
              <w:rPr>
                <w:rFonts w:ascii="Arial" w:hAnsi="Arial" w:cs="Arial"/>
                <w:lang w:val="en-GB"/>
              </w:rPr>
              <w:t>.2020.</w:t>
            </w:r>
          </w:p>
        </w:tc>
      </w:tr>
    </w:tbl>
    <w:p w:rsidR="00C1437D" w:rsidRPr="00DE47AD" w:rsidRDefault="008C35F4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t>3</w:t>
      </w:r>
      <w:r w:rsidR="00193E28" w:rsidRPr="00DE47AD">
        <w:rPr>
          <w:rFonts w:ascii="Arial" w:hAnsi="Arial" w:cs="Arial"/>
          <w:color w:val="C00000"/>
          <w:sz w:val="32"/>
          <w:szCs w:val="32"/>
        </w:rPr>
        <w:t xml:space="preserve">. </w:t>
      </w:r>
      <w:r w:rsidR="00BA096D" w:rsidRPr="00DE47AD">
        <w:rPr>
          <w:rFonts w:ascii="Arial" w:hAnsi="Arial" w:cs="Arial"/>
          <w:color w:val="C00000"/>
          <w:sz w:val="32"/>
          <w:szCs w:val="32"/>
        </w:rPr>
        <w:t>Solution</w:t>
      </w:r>
      <w:r w:rsidR="009E37F7" w:rsidRPr="00DE47AD">
        <w:rPr>
          <w:rFonts w:ascii="Arial" w:hAnsi="Arial" w:cs="Arial"/>
          <w:color w:val="C00000"/>
          <w:sz w:val="32"/>
          <w:szCs w:val="32"/>
          <w:lang w:val="en-US"/>
        </w:rPr>
        <w:t>.</w:t>
      </w:r>
    </w:p>
    <w:p w:rsidR="008C35F4" w:rsidRPr="008C35F4" w:rsidRDefault="008C35F4" w:rsidP="008C35F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</w:rPr>
      </w:pPr>
      <w:r w:rsidRPr="008C35F4">
        <w:rPr>
          <w:rFonts w:ascii="Arial" w:hAnsi="Arial" w:cs="Arial"/>
          <w:color w:val="C00000"/>
          <w:sz w:val="28"/>
          <w:szCs w:val="28"/>
        </w:rPr>
        <w:t>3.1. Screenshot with completed Tutorials and Quizzes Green Line Pointer and with Your Account data.</w:t>
      </w:r>
    </w:p>
    <w:p w:rsidR="00616F17" w:rsidRPr="008C35F4" w:rsidRDefault="00FE71FF" w:rsidP="008C35F4">
      <w:pPr>
        <w:rPr>
          <w:rFonts w:ascii="Arial" w:hAnsi="Arial" w:cs="Arial"/>
          <w:color w:val="C00000"/>
          <w:sz w:val="28"/>
          <w:szCs w:val="28"/>
        </w:rPr>
      </w:pPr>
      <w:r w:rsidRPr="006D46C0">
        <w:rPr>
          <w:rFonts w:ascii="Arial" w:hAnsi="Arial" w:cs="Arial"/>
          <w:noProof/>
          <w:color w:val="000000"/>
          <w:sz w:val="32"/>
          <w:szCs w:val="32"/>
          <w:lang w:val="en-US"/>
        </w:rPr>
        <w:drawing>
          <wp:inline distT="0" distB="0" distL="0" distR="0" wp14:anchorId="54CD241F" wp14:editId="5CEFA515">
            <wp:extent cx="8467575" cy="4295775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4738" cy="429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F17" w:rsidRPr="008C35F4" w:rsidSect="00147067">
      <w:footerReference w:type="default" r:id="rId8"/>
      <w:pgSz w:w="1684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83" w:rsidRDefault="00C71B83" w:rsidP="004E2D89">
      <w:r>
        <w:separator/>
      </w:r>
    </w:p>
  </w:endnote>
  <w:endnote w:type="continuationSeparator" w:id="0">
    <w:p w:rsidR="00C71B83" w:rsidRDefault="00C71B83" w:rsidP="004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C7" w:rsidRPr="004E2D89" w:rsidRDefault="005A64C7" w:rsidP="004E2D89">
    <w:pPr>
      <w:pStyle w:val="a9"/>
      <w:pBdr>
        <w:top w:val="single" w:sz="8" w:space="1" w:color="BFBFBF" w:themeColor="background1" w:themeShade="B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Yuriy Shamshin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3866">
      <w:rPr>
        <w:rFonts w:ascii="Arial" w:hAnsi="Arial" w:cs="Arial"/>
        <w:sz w:val="16"/>
        <w:szCs w:val="16"/>
      </w:rPr>
      <w:fldChar w:fldCharType="begin"/>
    </w:r>
    <w:r w:rsidRPr="00373866">
      <w:rPr>
        <w:rFonts w:ascii="Arial" w:hAnsi="Arial" w:cs="Arial"/>
        <w:sz w:val="16"/>
        <w:szCs w:val="16"/>
      </w:rPr>
      <w:instrText>PAGE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373866">
      <w:rPr>
        <w:rFonts w:ascii="Arial" w:hAnsi="Arial" w:cs="Arial"/>
        <w:sz w:val="16"/>
        <w:szCs w:val="16"/>
      </w:rPr>
      <w:fldChar w:fldCharType="end"/>
    </w:r>
    <w:r w:rsidRPr="00373866">
      <w:rPr>
        <w:rFonts w:ascii="Arial" w:hAnsi="Arial" w:cs="Arial"/>
        <w:sz w:val="16"/>
        <w:szCs w:val="16"/>
        <w:lang w:val="lv-LV"/>
      </w:rPr>
      <w:t>/</w:t>
    </w:r>
    <w:r w:rsidRPr="00373866">
      <w:rPr>
        <w:rFonts w:ascii="Arial" w:hAnsi="Arial" w:cs="Arial"/>
        <w:sz w:val="16"/>
        <w:szCs w:val="16"/>
        <w:lang w:val="lv-LV"/>
      </w:rPr>
      <w:fldChar w:fldCharType="begin"/>
    </w:r>
    <w:r w:rsidRPr="00373866">
      <w:rPr>
        <w:rFonts w:ascii="Arial" w:hAnsi="Arial" w:cs="Arial"/>
        <w:sz w:val="16"/>
        <w:szCs w:val="16"/>
      </w:rPr>
      <w:instrText>NUMPAGES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34</w:t>
    </w:r>
    <w:r w:rsidRPr="003738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83" w:rsidRDefault="00C71B83" w:rsidP="004E2D89">
      <w:r>
        <w:separator/>
      </w:r>
    </w:p>
  </w:footnote>
  <w:footnote w:type="continuationSeparator" w:id="0">
    <w:p w:rsidR="00C71B83" w:rsidRDefault="00C71B83" w:rsidP="004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D2B"/>
    <w:multiLevelType w:val="hybridMultilevel"/>
    <w:tmpl w:val="5A1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4"/>
    <w:multiLevelType w:val="multilevel"/>
    <w:tmpl w:val="026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1EE9"/>
    <w:multiLevelType w:val="multilevel"/>
    <w:tmpl w:val="0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869"/>
    <w:multiLevelType w:val="multilevel"/>
    <w:tmpl w:val="9468D7D2"/>
    <w:lvl w:ilvl="0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730803"/>
    <w:multiLevelType w:val="multilevel"/>
    <w:tmpl w:val="10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F49FA"/>
    <w:multiLevelType w:val="multilevel"/>
    <w:tmpl w:val="5C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E4BB0"/>
    <w:multiLevelType w:val="multilevel"/>
    <w:tmpl w:val="CEA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621A6"/>
    <w:multiLevelType w:val="multilevel"/>
    <w:tmpl w:val="401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14F2A"/>
    <w:multiLevelType w:val="multilevel"/>
    <w:tmpl w:val="7A9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80116"/>
    <w:multiLevelType w:val="multilevel"/>
    <w:tmpl w:val="BB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A49BB"/>
    <w:multiLevelType w:val="multilevel"/>
    <w:tmpl w:val="BD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F25BB"/>
    <w:multiLevelType w:val="multilevel"/>
    <w:tmpl w:val="442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0659"/>
    <w:multiLevelType w:val="multilevel"/>
    <w:tmpl w:val="88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DB5253"/>
    <w:multiLevelType w:val="multilevel"/>
    <w:tmpl w:val="25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51386"/>
    <w:multiLevelType w:val="multilevel"/>
    <w:tmpl w:val="733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B1AEF"/>
    <w:multiLevelType w:val="hybridMultilevel"/>
    <w:tmpl w:val="E62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52F"/>
    <w:multiLevelType w:val="multilevel"/>
    <w:tmpl w:val="733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6B14DF"/>
    <w:multiLevelType w:val="multilevel"/>
    <w:tmpl w:val="D05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7"/>
    <w:rsid w:val="00001F95"/>
    <w:rsid w:val="000154A4"/>
    <w:rsid w:val="000803DE"/>
    <w:rsid w:val="000900F3"/>
    <w:rsid w:val="000E7770"/>
    <w:rsid w:val="000F47D3"/>
    <w:rsid w:val="000F4CF1"/>
    <w:rsid w:val="00147067"/>
    <w:rsid w:val="0015794E"/>
    <w:rsid w:val="00160C22"/>
    <w:rsid w:val="00193E28"/>
    <w:rsid w:val="001A1904"/>
    <w:rsid w:val="002008DF"/>
    <w:rsid w:val="002273C2"/>
    <w:rsid w:val="00265726"/>
    <w:rsid w:val="00281A9C"/>
    <w:rsid w:val="00286F7E"/>
    <w:rsid w:val="0029758F"/>
    <w:rsid w:val="002A44FE"/>
    <w:rsid w:val="0030119A"/>
    <w:rsid w:val="00320457"/>
    <w:rsid w:val="00356FCF"/>
    <w:rsid w:val="003711C0"/>
    <w:rsid w:val="00397533"/>
    <w:rsid w:val="003B1757"/>
    <w:rsid w:val="003C3EA7"/>
    <w:rsid w:val="003D0DB3"/>
    <w:rsid w:val="003E126C"/>
    <w:rsid w:val="003E373D"/>
    <w:rsid w:val="003F79EC"/>
    <w:rsid w:val="004233F6"/>
    <w:rsid w:val="00426ADB"/>
    <w:rsid w:val="00445370"/>
    <w:rsid w:val="004E2D89"/>
    <w:rsid w:val="004F0929"/>
    <w:rsid w:val="005263BA"/>
    <w:rsid w:val="005739FA"/>
    <w:rsid w:val="00574E71"/>
    <w:rsid w:val="005A64C7"/>
    <w:rsid w:val="0060427D"/>
    <w:rsid w:val="006133F4"/>
    <w:rsid w:val="00614A5B"/>
    <w:rsid w:val="00616F17"/>
    <w:rsid w:val="006339B7"/>
    <w:rsid w:val="00645E0C"/>
    <w:rsid w:val="00646061"/>
    <w:rsid w:val="006655A8"/>
    <w:rsid w:val="007252AF"/>
    <w:rsid w:val="007A0AD3"/>
    <w:rsid w:val="007A43E1"/>
    <w:rsid w:val="007A5FFC"/>
    <w:rsid w:val="007F2574"/>
    <w:rsid w:val="007F4AE4"/>
    <w:rsid w:val="00830E64"/>
    <w:rsid w:val="00846B48"/>
    <w:rsid w:val="0084761F"/>
    <w:rsid w:val="00895630"/>
    <w:rsid w:val="00896B91"/>
    <w:rsid w:val="008B675B"/>
    <w:rsid w:val="008C35F4"/>
    <w:rsid w:val="00903A34"/>
    <w:rsid w:val="0091440B"/>
    <w:rsid w:val="009471BC"/>
    <w:rsid w:val="00947C1C"/>
    <w:rsid w:val="009535EF"/>
    <w:rsid w:val="009A5C68"/>
    <w:rsid w:val="009B5E62"/>
    <w:rsid w:val="009C3AB8"/>
    <w:rsid w:val="009D7B5D"/>
    <w:rsid w:val="009E37F7"/>
    <w:rsid w:val="00A05B25"/>
    <w:rsid w:val="00A132AA"/>
    <w:rsid w:val="00A14427"/>
    <w:rsid w:val="00A55F40"/>
    <w:rsid w:val="00A617C2"/>
    <w:rsid w:val="00A75BCF"/>
    <w:rsid w:val="00AA148E"/>
    <w:rsid w:val="00AA51A6"/>
    <w:rsid w:val="00AC5201"/>
    <w:rsid w:val="00B13C73"/>
    <w:rsid w:val="00B63FE1"/>
    <w:rsid w:val="00BA096D"/>
    <w:rsid w:val="00BD02C2"/>
    <w:rsid w:val="00C1437D"/>
    <w:rsid w:val="00C1445B"/>
    <w:rsid w:val="00C22AF9"/>
    <w:rsid w:val="00C71B83"/>
    <w:rsid w:val="00C82483"/>
    <w:rsid w:val="00C876DA"/>
    <w:rsid w:val="00CA190A"/>
    <w:rsid w:val="00CA21DE"/>
    <w:rsid w:val="00CB1C5E"/>
    <w:rsid w:val="00CD4A8B"/>
    <w:rsid w:val="00CE3155"/>
    <w:rsid w:val="00CF1FEC"/>
    <w:rsid w:val="00D11435"/>
    <w:rsid w:val="00D37A0B"/>
    <w:rsid w:val="00D60711"/>
    <w:rsid w:val="00DE47AD"/>
    <w:rsid w:val="00DE5C13"/>
    <w:rsid w:val="00DF16A1"/>
    <w:rsid w:val="00E14CA3"/>
    <w:rsid w:val="00E4453D"/>
    <w:rsid w:val="00E560CE"/>
    <w:rsid w:val="00E907AD"/>
    <w:rsid w:val="00EB47D5"/>
    <w:rsid w:val="00F15A06"/>
    <w:rsid w:val="00F9235F"/>
    <w:rsid w:val="00FB0ABB"/>
    <w:rsid w:val="00FC3BE8"/>
    <w:rsid w:val="00FC4551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156B6"/>
  <w14:defaultImageDpi w14:val="300"/>
  <w15:docId w15:val="{A78F0991-83B4-634E-BE47-1F2BFF7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1C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04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457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20457"/>
  </w:style>
  <w:style w:type="character" w:customStyle="1" w:styleId="30">
    <w:name w:val="Заголовок 3 Знак"/>
    <w:basedOn w:val="a0"/>
    <w:link w:val="3"/>
    <w:uiPriority w:val="9"/>
    <w:rsid w:val="0032045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320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6">
    <w:name w:val="Table Grid"/>
    <w:basedOn w:val="a1"/>
    <w:uiPriority w:val="59"/>
    <w:rsid w:val="003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D89"/>
    <w:rPr>
      <w:rFonts w:ascii="Times New Roman" w:eastAsia="Times New Roman" w:hAnsi="Times New Roman" w:cs="Times New Roman"/>
      <w:lang w:val="ru-LV"/>
    </w:rPr>
  </w:style>
  <w:style w:type="paragraph" w:styleId="a9">
    <w:name w:val="footer"/>
    <w:basedOn w:val="a"/>
    <w:link w:val="aa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D89"/>
    <w:rPr>
      <w:rFonts w:ascii="Times New Roman" w:eastAsia="Times New Roman" w:hAnsi="Times New Roman" w:cs="Times New Roman"/>
      <w:lang w:val="ru-LV"/>
    </w:rPr>
  </w:style>
  <w:style w:type="character" w:styleId="ab">
    <w:name w:val="Unresolved Mention"/>
    <w:basedOn w:val="a0"/>
    <w:uiPriority w:val="99"/>
    <w:semiHidden/>
    <w:unhideWhenUsed/>
    <w:rsid w:val="009C3AB8"/>
    <w:rPr>
      <w:color w:val="605E5C"/>
      <w:shd w:val="clear" w:color="auto" w:fill="E1DFDD"/>
    </w:rPr>
  </w:style>
  <w:style w:type="paragraph" w:customStyle="1" w:styleId="uiqtextpara">
    <w:name w:val="ui_qtext_para"/>
    <w:basedOn w:val="a"/>
    <w:rsid w:val="00C87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193</Characters>
  <Application>Microsoft Office Word</Application>
  <DocSecurity>0</DocSecurity>
  <Lines>10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PW-02EN. Report. SQL: Training Practice.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PW-02EN. Report. SQL: Training Quizzes.</dc:title>
  <dc:subject/>
  <dc:creator>Yuriy Shamshin</dc:creator>
  <cp:keywords/>
  <dc:description/>
  <cp:lastModifiedBy>Yuriy Shamshin</cp:lastModifiedBy>
  <cp:revision>10</cp:revision>
  <dcterms:created xsi:type="dcterms:W3CDTF">2020-02-12T17:18:00Z</dcterms:created>
  <dcterms:modified xsi:type="dcterms:W3CDTF">2020-04-21T19:51:00Z</dcterms:modified>
  <cp:category/>
</cp:coreProperties>
</file>